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13" w:rsidRPr="005E3213" w:rsidRDefault="005E3213" w:rsidP="00DC711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</w:rPr>
      </w:pPr>
      <w:r w:rsidRPr="005E3213">
        <w:rPr>
          <w:rFonts w:ascii="Times New Roman" w:hAnsi="Times New Roman" w:cs="Times New Roman"/>
          <w:b/>
          <w:caps/>
          <w:color w:val="000000"/>
          <w:sz w:val="36"/>
          <w:szCs w:val="36"/>
        </w:rPr>
        <w:t>Факультет иностранных языков</w:t>
      </w:r>
    </w:p>
    <w:p w:rsidR="005E3213" w:rsidRPr="00120A9D" w:rsidRDefault="005E3213" w:rsidP="00DC711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</w:rPr>
      </w:pPr>
      <w:r w:rsidRPr="00120A9D">
        <w:rPr>
          <w:rFonts w:ascii="Times New Roman" w:hAnsi="Times New Roman" w:cs="Times New Roman"/>
          <w:b/>
          <w:caps/>
          <w:color w:val="000000"/>
          <w:sz w:val="36"/>
          <w:szCs w:val="36"/>
        </w:rPr>
        <w:t>ЧГПУ им. И.Я. Яковлева</w:t>
      </w:r>
    </w:p>
    <w:p w:rsidR="00B44F77" w:rsidRPr="005E3213" w:rsidRDefault="00B44F77" w:rsidP="00DC711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B44F77" w:rsidRDefault="005E3213" w:rsidP="00DC711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B44F77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Приглашает вас </w:t>
      </w:r>
    </w:p>
    <w:p w:rsidR="00B44F77" w:rsidRPr="00B44F77" w:rsidRDefault="00B44F77" w:rsidP="00DC711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B44F77" w:rsidRDefault="00387D26" w:rsidP="00B44F7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  <w:r w:rsidRPr="00387D26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2</w:t>
      </w:r>
      <w:r w:rsidR="0046503D" w:rsidRPr="00CD3E38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5</w:t>
      </w:r>
      <w:r w:rsidR="005E3213" w:rsidRPr="005E3213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 xml:space="preserve"> </w:t>
      </w:r>
      <w:r w:rsidR="00B44F77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янва</w:t>
      </w:r>
      <w:r w:rsidR="005E3213" w:rsidRPr="005E3213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ря 202</w:t>
      </w:r>
      <w:r w:rsidR="00C408EB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2</w:t>
      </w:r>
      <w:r w:rsidR="005E3213" w:rsidRPr="005E3213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 xml:space="preserve"> года</w:t>
      </w:r>
      <w:r w:rsidR="005454CA" w:rsidRPr="005E3213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 xml:space="preserve"> в 1</w:t>
      </w:r>
      <w:r w:rsidRPr="00387D26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4</w:t>
      </w:r>
      <w:r w:rsidR="005454CA" w:rsidRPr="005E3213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.00</w:t>
      </w:r>
      <w:r w:rsidR="009A00DC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 xml:space="preserve"> (ауд. 330)</w:t>
      </w:r>
      <w:r w:rsidR="009A00DC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br/>
      </w:r>
      <w:r w:rsidR="0079581E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 xml:space="preserve"> </w:t>
      </w:r>
      <w:r w:rsidR="009A00DC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>на День</w:t>
      </w:r>
      <w:r w:rsidR="00A100E8"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  <w:t xml:space="preserve"> открытых дверей</w:t>
      </w:r>
    </w:p>
    <w:p w:rsidR="00CD3E38" w:rsidRPr="005E3213" w:rsidRDefault="00CD3E38" w:rsidP="00B44F7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u w:val="single"/>
        </w:rPr>
      </w:pPr>
    </w:p>
    <w:p w:rsidR="0046503D" w:rsidRPr="005E3213" w:rsidRDefault="0046503D" w:rsidP="0046503D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3213">
        <w:rPr>
          <w:rFonts w:ascii="Times New Roman" w:hAnsi="Times New Roman" w:cs="Times New Roman"/>
          <w:b/>
          <w:color w:val="000000"/>
          <w:sz w:val="28"/>
          <w:szCs w:val="28"/>
        </w:rPr>
        <w:t>В программе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Дня открытых дверей</w:t>
      </w:r>
      <w:r w:rsidRPr="005E321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6503D" w:rsidRPr="005454CA" w:rsidRDefault="0046503D" w:rsidP="0046503D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Приветственное слово руководства факультета и вуза.</w:t>
      </w:r>
      <w:r w:rsidRPr="009A0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видеороликов о вузе и факультете.</w:t>
      </w:r>
    </w:p>
    <w:p w:rsidR="0046503D" w:rsidRDefault="0046503D" w:rsidP="0046503D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образовательных программ и правил приема в университет в 202</w:t>
      </w:r>
      <w:r w:rsidRPr="00387D2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545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03D" w:rsidRDefault="0046503D" w:rsidP="0046503D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образовательных программ и правил приема на факультет</w:t>
      </w:r>
      <w:r w:rsidRPr="00387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иностранных языков в 202</w:t>
      </w:r>
      <w:r w:rsidRPr="00387D2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545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03D" w:rsidRDefault="0046503D" w:rsidP="0046503D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Рассказ </w:t>
      </w:r>
      <w:r w:rsidRPr="005454CA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5454CA">
        <w:rPr>
          <w:rFonts w:ascii="Times New Roman" w:hAnsi="Times New Roman" w:cs="Times New Roman"/>
          <w:color w:val="000000"/>
          <w:sz w:val="28"/>
          <w:szCs w:val="28"/>
        </w:rPr>
        <w:t xml:space="preserve"> факультета иностранных языков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 учебе на факультете и возможностях</w:t>
      </w:r>
      <w:r w:rsidRPr="005454CA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и стажировки за границей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03D" w:rsidRPr="001F40FC" w:rsidRDefault="0046503D" w:rsidP="0046503D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Лингвострановедческий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по странам изучаемых языков</w:t>
      </w:r>
    </w:p>
    <w:p w:rsidR="0046503D" w:rsidRDefault="0046503D" w:rsidP="0046503D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раздела «Письменная речь» </w:t>
      </w:r>
      <w:r w:rsidRPr="00693647">
        <w:rPr>
          <w:rFonts w:ascii="Times New Roman" w:hAnsi="Times New Roman" w:cs="Times New Roman"/>
          <w:color w:val="000000"/>
          <w:sz w:val="28"/>
          <w:szCs w:val="28"/>
        </w:rPr>
        <w:t xml:space="preserve">ЕГЭ по английскому языку в 2022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председателем предметной комиссии по английскому языку ЧР.</w:t>
      </w:r>
    </w:p>
    <w:p w:rsidR="0046503D" w:rsidRDefault="0046503D" w:rsidP="0046503D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0FC">
        <w:rPr>
          <w:rFonts w:ascii="Times New Roman" w:hAnsi="Times New Roman" w:cs="Times New Roman"/>
          <w:color w:val="000000"/>
          <w:sz w:val="28"/>
          <w:szCs w:val="28"/>
        </w:rPr>
        <w:t>Бесплатное пробное тестирование по английскому языку в формате ЕГЭ 2022 г.</w:t>
      </w:r>
    </w:p>
    <w:p w:rsidR="006A6ABD" w:rsidRDefault="006A6ABD" w:rsidP="006A6AB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75A20" w:rsidRDefault="00775A20" w:rsidP="00775A2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участия в </w:t>
      </w:r>
      <w:r w:rsidR="00D67272">
        <w:rPr>
          <w:rFonts w:ascii="Times New Roman" w:hAnsi="Times New Roman" w:cs="Times New Roman"/>
          <w:b/>
          <w:color w:val="000000"/>
          <w:sz w:val="28"/>
          <w:szCs w:val="28"/>
        </w:rPr>
        <w:t>Дне открытых дверей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необходимо зарегистрироваться, заполнив анкету по ссылке: </w:t>
      </w:r>
      <w:r w:rsidR="00387D26" w:rsidRPr="00387D26">
        <w:rPr>
          <w:rFonts w:ascii="Times New Roman" w:hAnsi="Times New Roman" w:cs="Times New Roman"/>
          <w:b/>
          <w:sz w:val="28"/>
          <w:szCs w:val="28"/>
          <w:u w:val="single"/>
        </w:rPr>
        <w:t>https://forms.gle/chvtgPY2BinBn2YdA</w:t>
      </w:r>
    </w:p>
    <w:p w:rsidR="00775A20" w:rsidRDefault="00775A20" w:rsidP="00775A2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5A20" w:rsidRDefault="00775A20" w:rsidP="00775A2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2D">
        <w:rPr>
          <w:rFonts w:ascii="Times New Roman" w:hAnsi="Times New Roman" w:cs="Times New Roman"/>
          <w:color w:val="000000"/>
          <w:sz w:val="28"/>
          <w:szCs w:val="28"/>
        </w:rPr>
        <w:t xml:space="preserve">Для соблюдения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инфекционных болезней у всех участников </w:t>
      </w:r>
      <w:r w:rsidR="008B7D08">
        <w:rPr>
          <w:rFonts w:ascii="Times New Roman" w:hAnsi="Times New Roman" w:cs="Times New Roman"/>
          <w:color w:val="000000"/>
          <w:sz w:val="28"/>
          <w:szCs w:val="28"/>
        </w:rPr>
        <w:t>Дня открытых дверей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D2D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 наличие средств индивидуальной защиты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(индивидуальные маски). При входе в здание </w:t>
      </w:r>
      <w:r w:rsidRPr="00A75D2D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проведена обязательная термометрия с использованием бесконтактных термометров</w:t>
      </w:r>
      <w:r w:rsidRPr="00A75D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будет необходимо провести </w:t>
      </w:r>
      <w:r w:rsidRPr="00A75D2D">
        <w:rPr>
          <w:rFonts w:ascii="Times New Roman" w:hAnsi="Times New Roman" w:cs="Times New Roman"/>
          <w:color w:val="000000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color w:val="000000"/>
          <w:sz w:val="28"/>
          <w:szCs w:val="28"/>
        </w:rPr>
        <w:t>рук антисептическими средствами.</w:t>
      </w:r>
    </w:p>
    <w:p w:rsidR="00775A20" w:rsidRPr="00B44F77" w:rsidRDefault="00775A20" w:rsidP="006A6AB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4F77" w:rsidRPr="006A6ABD" w:rsidRDefault="006A6ABD" w:rsidP="00DC71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ABD">
        <w:rPr>
          <w:rFonts w:ascii="Times New Roman" w:hAnsi="Times New Roman" w:cs="Times New Roman"/>
          <w:b/>
          <w:sz w:val="32"/>
          <w:szCs w:val="32"/>
        </w:rPr>
        <w:t xml:space="preserve">Адрес: г. Чебоксары, ул. К. Маркса, 38,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6A6ABD">
        <w:rPr>
          <w:rFonts w:ascii="Times New Roman" w:hAnsi="Times New Roman" w:cs="Times New Roman"/>
          <w:b/>
          <w:sz w:val="32"/>
          <w:szCs w:val="32"/>
        </w:rPr>
        <w:t xml:space="preserve">ЧГПУ им. И.Я. Яковлева, </w:t>
      </w:r>
      <w:proofErr w:type="spellStart"/>
      <w:r w:rsidRPr="006A6ABD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6A6ABD">
        <w:rPr>
          <w:rFonts w:ascii="Times New Roman" w:hAnsi="Times New Roman" w:cs="Times New Roman"/>
          <w:b/>
          <w:sz w:val="32"/>
          <w:szCs w:val="32"/>
        </w:rPr>
        <w:t>. 330</w:t>
      </w:r>
    </w:p>
    <w:p w:rsidR="006A6ABD" w:rsidRPr="006A6ABD" w:rsidRDefault="006A6ABD" w:rsidP="00DC71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33D5F" w:rsidRDefault="00133D5F" w:rsidP="00DC71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вас ждем!!!</w:t>
      </w:r>
    </w:p>
    <w:p w:rsidR="00133D5F" w:rsidRPr="005454CA" w:rsidRDefault="00133D5F" w:rsidP="00133D5F">
      <w:pPr>
        <w:pStyle w:val="a3"/>
        <w:spacing w:after="0" w:line="240" w:lineRule="auto"/>
        <w:ind w:left="39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33D5F" w:rsidRPr="005454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69" w:rsidRDefault="009E7669" w:rsidP="00E8699A">
      <w:r>
        <w:separator/>
      </w:r>
    </w:p>
  </w:endnote>
  <w:endnote w:type="continuationSeparator" w:id="0">
    <w:p w:rsidR="009E7669" w:rsidRDefault="009E7669" w:rsidP="00E8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A" w:rsidRDefault="00E869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A" w:rsidRDefault="00E8699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A" w:rsidRDefault="00E869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69" w:rsidRDefault="009E7669" w:rsidP="00E8699A">
      <w:r>
        <w:separator/>
      </w:r>
    </w:p>
  </w:footnote>
  <w:footnote w:type="continuationSeparator" w:id="0">
    <w:p w:rsidR="009E7669" w:rsidRDefault="009E7669" w:rsidP="00E8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A" w:rsidRDefault="00E869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A" w:rsidRDefault="00E8699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A" w:rsidRDefault="00E869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34D"/>
    <w:multiLevelType w:val="hybridMultilevel"/>
    <w:tmpl w:val="10EC71AC"/>
    <w:lvl w:ilvl="0" w:tplc="0BE817EC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CA"/>
    <w:rsid w:val="00120A9D"/>
    <w:rsid w:val="00133D5F"/>
    <w:rsid w:val="00143593"/>
    <w:rsid w:val="00154AAC"/>
    <w:rsid w:val="00287819"/>
    <w:rsid w:val="002D4AE0"/>
    <w:rsid w:val="00387D26"/>
    <w:rsid w:val="00416DDD"/>
    <w:rsid w:val="00434091"/>
    <w:rsid w:val="0043616B"/>
    <w:rsid w:val="00456B01"/>
    <w:rsid w:val="0046503D"/>
    <w:rsid w:val="004B0984"/>
    <w:rsid w:val="004B5E31"/>
    <w:rsid w:val="005454CA"/>
    <w:rsid w:val="005E3213"/>
    <w:rsid w:val="00634A5E"/>
    <w:rsid w:val="00655AC4"/>
    <w:rsid w:val="006919B7"/>
    <w:rsid w:val="006A6ABD"/>
    <w:rsid w:val="006B767F"/>
    <w:rsid w:val="006E2A07"/>
    <w:rsid w:val="00775A20"/>
    <w:rsid w:val="0079581E"/>
    <w:rsid w:val="008B7D08"/>
    <w:rsid w:val="008F7BF4"/>
    <w:rsid w:val="0099591E"/>
    <w:rsid w:val="009A00DC"/>
    <w:rsid w:val="009E7669"/>
    <w:rsid w:val="00A100E8"/>
    <w:rsid w:val="00A4444A"/>
    <w:rsid w:val="00AB5EDF"/>
    <w:rsid w:val="00B44F77"/>
    <w:rsid w:val="00B60EFF"/>
    <w:rsid w:val="00B92686"/>
    <w:rsid w:val="00C408EB"/>
    <w:rsid w:val="00CD3E38"/>
    <w:rsid w:val="00D67272"/>
    <w:rsid w:val="00D831ED"/>
    <w:rsid w:val="00DC7110"/>
    <w:rsid w:val="00DF34E6"/>
    <w:rsid w:val="00E8699A"/>
    <w:rsid w:val="00E92A71"/>
    <w:rsid w:val="00EF5FBE"/>
    <w:rsid w:val="00F05A0E"/>
    <w:rsid w:val="00F22B75"/>
    <w:rsid w:val="00F4138D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x-messenger-message">
    <w:name w:val="bx-messenger-message"/>
    <w:basedOn w:val="a0"/>
    <w:rsid w:val="00DC7110"/>
  </w:style>
  <w:style w:type="character" w:styleId="a4">
    <w:name w:val="Hyperlink"/>
    <w:basedOn w:val="a0"/>
    <w:uiPriority w:val="99"/>
    <w:unhideWhenUsed/>
    <w:rsid w:val="00DC7110"/>
    <w:rPr>
      <w:color w:val="0000FF"/>
      <w:u w:val="single"/>
    </w:rPr>
  </w:style>
  <w:style w:type="character" w:customStyle="1" w:styleId="bx-messenger-attach-rich-links">
    <w:name w:val="bx-messenger-attach-rich-links"/>
    <w:basedOn w:val="a0"/>
    <w:rsid w:val="00DC7110"/>
  </w:style>
  <w:style w:type="character" w:customStyle="1" w:styleId="bx-messenger-attach-rich-link-panel">
    <w:name w:val="bx-messenger-attach-rich-link-panel"/>
    <w:basedOn w:val="a0"/>
    <w:rsid w:val="00DC7110"/>
  </w:style>
  <w:style w:type="character" w:customStyle="1" w:styleId="bx-messenger-attach-rich-link-name">
    <w:name w:val="bx-messenger-attach-rich-link-name"/>
    <w:basedOn w:val="a0"/>
    <w:rsid w:val="00DC7110"/>
  </w:style>
  <w:style w:type="paragraph" w:styleId="a5">
    <w:name w:val="Balloon Text"/>
    <w:basedOn w:val="a"/>
    <w:link w:val="a6"/>
    <w:uiPriority w:val="99"/>
    <w:semiHidden/>
    <w:unhideWhenUsed/>
    <w:rsid w:val="00DC7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11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DC711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869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69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9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x-messenger-message">
    <w:name w:val="bx-messenger-message"/>
    <w:basedOn w:val="a0"/>
    <w:rsid w:val="00DC7110"/>
  </w:style>
  <w:style w:type="character" w:styleId="a4">
    <w:name w:val="Hyperlink"/>
    <w:basedOn w:val="a0"/>
    <w:uiPriority w:val="99"/>
    <w:unhideWhenUsed/>
    <w:rsid w:val="00DC7110"/>
    <w:rPr>
      <w:color w:val="0000FF"/>
      <w:u w:val="single"/>
    </w:rPr>
  </w:style>
  <w:style w:type="character" w:customStyle="1" w:styleId="bx-messenger-attach-rich-links">
    <w:name w:val="bx-messenger-attach-rich-links"/>
    <w:basedOn w:val="a0"/>
    <w:rsid w:val="00DC7110"/>
  </w:style>
  <w:style w:type="character" w:customStyle="1" w:styleId="bx-messenger-attach-rich-link-panel">
    <w:name w:val="bx-messenger-attach-rich-link-panel"/>
    <w:basedOn w:val="a0"/>
    <w:rsid w:val="00DC7110"/>
  </w:style>
  <w:style w:type="character" w:customStyle="1" w:styleId="bx-messenger-attach-rich-link-name">
    <w:name w:val="bx-messenger-attach-rich-link-name"/>
    <w:basedOn w:val="a0"/>
    <w:rsid w:val="00DC7110"/>
  </w:style>
  <w:style w:type="paragraph" w:styleId="a5">
    <w:name w:val="Balloon Text"/>
    <w:basedOn w:val="a"/>
    <w:link w:val="a6"/>
    <w:uiPriority w:val="99"/>
    <w:semiHidden/>
    <w:unhideWhenUsed/>
    <w:rsid w:val="00DC7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11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DC711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869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69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9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328">
          <w:marLeft w:val="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7AAF-8DB5-409D-AD90-070B1E1B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2021-01-19T10:25:00Z</cp:lastPrinted>
  <dcterms:created xsi:type="dcterms:W3CDTF">2022-01-18T13:03:00Z</dcterms:created>
  <dcterms:modified xsi:type="dcterms:W3CDTF">2022-01-19T08:11:00Z</dcterms:modified>
</cp:coreProperties>
</file>